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184"/>
        <w:rPr>
          <w:rFonts w:hint="eastAsia" w:ascii="黑体" w:hAnsi="宋体" w:eastAsia="黑体" w:cs="宋体"/>
          <w:bCs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Cs w:val="32"/>
        </w:rPr>
        <w:t>附件1</w:t>
      </w:r>
    </w:p>
    <w:p>
      <w:pPr>
        <w:spacing w:line="540" w:lineRule="exact"/>
        <w:ind w:right="-87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2017年北京市幼儿园、中小学、中等职业学校</w:t>
      </w:r>
    </w:p>
    <w:p>
      <w:pPr>
        <w:spacing w:line="540" w:lineRule="exact"/>
        <w:ind w:right="-87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学科教学带头人名单</w:t>
      </w:r>
    </w:p>
    <w:tbl>
      <w:tblPr>
        <w:tblStyle w:val="8"/>
        <w:tblW w:w="9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100"/>
        <w:gridCol w:w="457"/>
        <w:gridCol w:w="4422"/>
        <w:gridCol w:w="223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5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42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1148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bookmarkStart w:id="0" w:name="_GoBack" w:colFirst="1" w:colLast="5"/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何桂香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北京市延庆区第三幼儿园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石利颖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北京市第五幼儿园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王艳云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北京教育学院朝阳分院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左晓静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顾春晖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杨秀英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北京市门头沟区教师进修学校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张爱军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北京市朝阳区三里屯幼儿园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北京市第五幼儿园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朱金岭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北京市六一幼儿院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宗文革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任晓燕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北京市东城区光明幼儿园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张雅静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北京市朝阳区翠成幼儿园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蔡涛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北京市第一幼儿园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徐淑松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北京市通州区花石匠幼儿园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刘明霞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北京市昌平区机关幼儿园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田爱芳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北京市怀柔区第二幼儿园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赵春红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北京市密云区第九幼儿园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刘学红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北京市顺义区西辛小学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北京市朝阳区芳草地国际学校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马蔷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北京教育学院宣武分院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杨雪莲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北京市顺义区教育研究和教师研修中心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耿春龙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北京市海淀区中关村第三小学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王淑阳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北京市昌平区昌盛园小学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刘桂霞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北京市通州区中山街小学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张艳清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北京市大兴区第二小学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柏春庆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苏静林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北京市顺义区教育研究和教师研修中心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北京市昌平区二毛学校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王琦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北京市京源学校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陈丽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王雪莲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北京市朝阳区芳草地国际学校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张立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刘玉娟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王晓英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刘冬辉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北京市房山区教师进修学校 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张立娟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高春杰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周生利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北京市房山区良乡第三小学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北京第一实验小学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逄静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北京第一师范学校附属小学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马丽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北京市密云区第二小学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闫勇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卢海燕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北京市昌平区城关小学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杨伟宁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刘朝生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北京市怀柔区教科研中心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王秀鲜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北京市东城区史家胡同小学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吴琳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李新会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北京市平谷区教育研修中心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闫立华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北京市延庆区康庄中心小学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马洪波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宋浩志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丁雁玲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贾福录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刘延革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周卫红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于萍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薛铮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北京市西城区黄城根小学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周冬梅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清华大学附属小学商务中心区实验小学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陈俊荣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北京市海淀区中关村第三小学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王丽星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清华大学附属小学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闫云梅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北京教育学院石景山分院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王丽娜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北京市昌平区城关小学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刘东旭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高雪艳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北京市东城区史家胡同小学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吕志新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小学数学 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孙雪娜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北京小学长阳分校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小学数学 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李义杰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郑琴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北京市光明小学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文静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邓春香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北京市门头沟区大峪第二小学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李文会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孙佳威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胡立利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北京市顺义区西辛小学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王雪峰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北京大学附属小学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孙建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郝合军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北京市密云区第一小学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石雷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北京市朝阳区星河实验小学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邵钦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北京石油学院附属小学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卫素霞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北京市延庆区第四小学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吴建成 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北京市东城区府学胡同小学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林蕊馨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4"/>
              </w:rPr>
              <w:t>北京教育科学研究院通州区第一实验小学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张京娴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北京市大兴区第五小学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陈春芳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北京市顺义区石园小学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王燕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北京市朝阳区实验小学密云学校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李志勇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北京市门头沟区教师进修学校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郭志滨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北京市东城区史家胡同小学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小学品德与社会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杜文丽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北京市朝阳区白家庄小学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小学品德与社会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曹增坤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小学品德与社会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艾艳敏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北京市门头沟区教师进修学校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品德与生活品德与社会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小学品德与社会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周晓超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北京第二实验小学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小学品德与社会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张玉兰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小学品德与社会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张崧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首都师范大学附属育新学校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小学思想品德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王建平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王晓东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江萍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王丽颖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北京市朝阳区芳草地国际学校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闫赤兵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闫景荣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贾秋林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北京市顺义区教育研究和教师研修中心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白晓芳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北京市房山区张坊镇张坊中心小学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张群智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北京教育学院朝阳分院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小学教育学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王思锦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江卫园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北京市通州区永顺镇中心小学 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朱慧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北京教育学院宣武分院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庄重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北京市新教育实验学校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小学综合实践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郭建华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北京市密云区冯家峪镇中心小学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孔晓燕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北京市丰台区丰台第一小学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李文宾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北京市门头沟区大峪第二小学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韩雪红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北京工业大学附属中学英才分校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劳动技术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芮莉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北京师范大学奥林匹克花园实验小学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金娜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北京教育学院宣武分院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高晓颖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北京市顺义区教育研究和教师研修中心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富殿山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李永恒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北京市朝阳区芳草地国际学校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杨素红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北京市平谷区教育研修中心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张云霞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北京市平谷区教育研修中心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小学综合实践活动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郭京平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北京明远教育书院实验小学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闫德胜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小学教科研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昝荣亮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北京市怀柔区教科研中心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小学综合实践活动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陈颖文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科技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刘志江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北京景山学校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王健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北京市顺义牛栏山第一中学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计静晨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夏宇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纪秋香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北京教育学院石景山分院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徐南南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陈瑞雪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北京市延庆区教育科学研究中心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王春晶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北京市顺义牛栏山第一中学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高美玲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北京市通州区马驹桥学校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朱艳春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李学栋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王芳耀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北京师范大学附属实验中学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高建春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北京市延庆区第一中学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王学东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北京市第八十中学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李良益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北京市陈经纶中学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倪莉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北京师范大学第三附属中学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吕静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北京市第十五中学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亓东军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杜志兵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石素芝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中国人民大学附属中学第二分校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李晨松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北京市通州区潞河中学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中国人民大学附属中学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董雪娇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首都师范大学附属育新学校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谢守成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南海涛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北京教育学院石景山分院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樊丽慧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北京市第十九中学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郑学英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陈立今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北京师范大学第二附属中学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姚守梅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马耀国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张滨滨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刘淑阁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北京市密云区第五中学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邱道学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清华大学附属中学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陈玉福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北京市通州区运河中学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谢政满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罗丹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北京市昌平实验中学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任全林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北京市房山区教师进修学校 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李进辉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北京市第二中学亦庄学校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中学语文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闻岩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北京教育学院石景山分院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李大永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丁明怡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叶欣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北京工业大学附属中学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罗琳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北京教育学院附属丰台实验学校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关健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北京理工大学附属中学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胡芳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北京市第五中学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高雪松 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北京师范大学第二附属中学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郭谊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北京市平谷中学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张全合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北京市第二十二中学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魏海楠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北京市通州区潞河中学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栾瑞红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北京市大兴区德茂中学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姚晖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首都师范大学附属中学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崔永学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北京市密云区教师研修学院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刘忠新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北京市第八十中学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高丽娟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陈俊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周苏敏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北京市延庆区十一学校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北京教育学院朝阳分院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赵月灵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北京市通州区潞河中学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李梁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北京市陈经纶中学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中国人民大学附属中学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李艳茹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北京市怀柔区第一中学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鲍敬谊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孟庆贵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谢慧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潘荣杰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北京市第八十中学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安国敏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北京市房山区良乡第二中学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王斌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北京市育英学校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中学数学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张玉峰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郝臣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北京市第五中学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马朝华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周端焱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杨清源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北京市八一学校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北京市育英中学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李德胜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北京市第四中学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夏维宏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北京汇文中学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尹德利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北京市东方德才学校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张羽燕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首都师范大学附属实验学校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李树新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北京市燕山东风中学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燕山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骆玉香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北京市第八十中学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王朝祥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北京市第八十中学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陈磊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崔杨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北京市第四中学顺义分校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（北京市顺义区第十中学）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付鹂娟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北京市第一0一中学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王美芹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首都师范大学附属密云中学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李兆锋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对外经济贸易大学附属中学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（北京市第九十四中学）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曾拥军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咸世强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北京教育学院宣武分院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徐国萍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中学物理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林红焰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北京景山学校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张旌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胡晓萍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北京市第八中学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陈瑞雪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北京市日坛中学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商晓绪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支瑶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孙京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北京市十一学校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张景富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北京市第二十中学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秦林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徐敏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郭春红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北京市第十二中学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莘赞梅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北京教育学院石景山分院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周庆华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刘翠茹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杨东清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北京市通州区潞河中学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王福成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李伏刚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乐进军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中学化学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韩宏杰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北京市第八十中学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秦悦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北京市第一六六中学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李云会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北京市团结湖第三中学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赵京秋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邢凤玉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北京市十一学校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李秀军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北京市密云区教师研修学院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高俊英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北京市中关村中学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潘勇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北京市和平街第一中学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陈淑香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郭秋荣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白建秀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李晓伶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北京市顺义区教育研究和教师研修中心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杜玉芬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北京教育学院宣武分院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中学生物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徐雁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北京市第四中学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中学历史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王耘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中学历史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郭大维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中学历史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首都师范大学附属苹果园中学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中学历史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张逸红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中学历史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赵艳兵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北京市顺义区教育研究和教师研修中心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中学历史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刘赋斌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北京市顺义牛栏山第一中学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中学历史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柳春梅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北京市日坛中学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中学历史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吉小梅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李文胜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宋波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邬雪梅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王红梅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北京师范大学第四附属中学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沈莉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北京航空航天大学实验学校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宗连杰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北京市通州区第三中学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马文华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北京市十一学校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刘红艳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北京市房山区坨里中学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张述林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北京市第一七一中学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中学地理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齐宝卫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北京市陈经纶中学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任兴来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李同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北京市大成学校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王丽娟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北京市育英学校密云分校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毕玉让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北京市通州区运河中学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赵爱军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清华大学附属中学上地学校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王文彦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北京市第五中学分校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王精华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北京市平谷区第五中学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曹正宝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北京师范大学大兴附属中学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刘玉泉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北京市延庆区第一中学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刘海云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北京市工业技师学院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中学政治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技校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陈新忠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周亚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北京师范大学附属中学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孙铁玲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李军华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首都师范大学附属中学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赵钰莲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钟淑梅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北京教育学院石景山分院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师海红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北京教育学院朝阳分院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赵文娟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北京教育学院石景山分院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中学英语 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王玉萍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中国地质大学附属中学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鲍继红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聂成军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付绘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马德利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北京市房山第四中学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车向军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韩帅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北京市第八中学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景鹏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北京教育学院宣武分院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齐俊梅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北京市第十七中学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宋红靖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北京市第十八中学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韩媛媛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北京市顺义区杨镇第一中学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王艳荣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李跃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北京市密云区新农村中学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马晓波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北京市顺义牛栏山第一中学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张保恒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北京市怀柔区教科研中心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任孝勇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北京市通州区潞河中学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张秀红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张艳红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梁卫红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北京工业大学附属中学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杜秀平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北京市平谷区第五中学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马建玲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北京市昌平区前锋学校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中学英语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丁艳茹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北京小学丰台万年花城分校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杨俐嘉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王众敬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北京市顺义区教育研究和教师研修中心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程郁华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北京市陈经纶中学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田雨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北京市海淀区七一小学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冯树远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中国人民大学附属中学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4"/>
              </w:rPr>
              <w:t>北京教育科学研究院通州区第一实验小学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郭宝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北京市怀柔区教科研中心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祝真伟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北京戏曲艺术职业学院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（音乐声乐表演）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车朝晖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王爱平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北京小学大兴分校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田冬梅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北京市西城区青少年美术馆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校外教育（美术）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唐颖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陶艳梅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清华大学附属中学朝阳学校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张跃东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高英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林秋伶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北京市海淀区中关村第一小学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左春燕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北京教育科学研究院通州区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第一实验小学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王世宏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北京市第九中学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耿鑫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魏立柱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北京市第一0一中学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中学美术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樊伟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孙卫华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赵卫新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清华大学附属小学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商务中心区实验小学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徐惠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北京市通州区潞河中学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北京市东城区教师研修中心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何福奎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北京市房山区教师进修学校 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王金良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北京市海淀区中关村第二小学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尤军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北京市房山区教师进修学校 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北京市昌平区第一中学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李兵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北京市海淀区中关村第三小学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刘红梅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霍中阳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北京市密云区第二小学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郭书华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北京市延庆区教育科学研究中心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肖兰敏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4"/>
              </w:rPr>
              <w:t>北京师范大学第二附属中学西城实验学校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李鹏航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北京工业大学实验学校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中学体育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申军红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中学教育学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严星林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教育科研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杨健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北京市西城区教育研修学院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袁中果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中国人民大学附属中学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马丽英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北京市朝阳区教育研究中心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综合实践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巴军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北京市八一学校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程忠智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北京教育学院丰台分院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中学心理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陈岩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北京市海淀区中小学干部研修中心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教育科研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梁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</w:rPr>
              <w:t>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中学综合实践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王永庆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教育科研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王笑梅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教育科研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郑立新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陈雪梅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北京市海淀区教师进修学校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劳动技术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吕争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中学信息技术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张景芳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北京教育学院石景山分院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中学心理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张戈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北京西藏中学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通用技术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张慧萍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北京市门头沟区教师进修学校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中学心理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姜勇清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北京市实美职业学校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职教（美容美发与形象设计）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王彩娥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北京市商业学校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物流服务与管理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左振龙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北京市供销学校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王跃辉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北京市劲松职业高中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西餐烹饪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刘海霞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职业教育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侯德成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北京市商业学校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西餐烹饪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赵晶璇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中国戏曲学院附属中等戏曲学校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戏曲表演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向军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北京市劲松职业高中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中餐烹饪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王红民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北京市盲人学校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于红立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北京市园林学校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园林技术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闫毅平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北京市工贸技师学院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电气自动化设备安装与维修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技校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梁洁婷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北京铁路电气化学校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4"/>
              </w:rPr>
              <w:t>电气运行与控制专业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柳素霞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北京水利水电学校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给水排水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吴民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北京市信息管理学校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王建立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北京铁路电气化学校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轨道交通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古燕莹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北京教育科学研究院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职业教育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杨卫东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首钢技师学院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压力加工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技校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张萌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北京市工业技师学院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汽车维修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技校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张瑶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北京市丰台区职业教育中心学校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职业教育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王宁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北京市大兴区教师进修学校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职教计算机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李黎华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北京市昌平职业学校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汽车维修（职高）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冀萍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北京市经济管理学校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计算机网络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李莉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北京轻工技师学院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电工电子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技校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7D6"/>
    <w:rsid w:val="00A467D6"/>
    <w:rsid w:val="00F93530"/>
    <w:rsid w:val="1FC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脚 Char"/>
    <w:basedOn w:val="6"/>
    <w:link w:val="4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6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眉 Char"/>
    <w:basedOn w:val="6"/>
    <w:link w:val="5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日期 Char"/>
    <w:basedOn w:val="6"/>
    <w:link w:val="2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1823</Words>
  <Characters>10397</Characters>
  <Lines>86</Lines>
  <Paragraphs>24</Paragraphs>
  <TotalTime>0</TotalTime>
  <ScaleCrop>false</ScaleCrop>
  <LinksUpToDate>false</LinksUpToDate>
  <CharactersWithSpaces>12196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2018-02-24T07:05:00Z</dcterms:created>
  <dc:creator>user</dc:creator>
  <cp:lastModifiedBy>网络部-贾丽荣</cp:lastModifiedBy>
  <dcterms:modified xsi:type="dcterms:W3CDTF">2018-02-27T05:37:33Z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